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开票资料</w:t>
      </w:r>
    </w:p>
    <w:p>
      <w:pPr>
        <w:rPr>
          <w:sz w:val="28"/>
          <w:szCs w:val="28"/>
        </w:rPr>
      </w:pPr>
    </w:p>
    <w:p>
      <w:pPr>
        <w:tabs>
          <w:tab w:val="left" w:pos="21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纳税人名称：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上海玉喜服饰有限公司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纳税人识别号：913101146958428958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地址：</w:t>
      </w:r>
      <w:r>
        <w:rPr>
          <w:rFonts w:hint="eastAsia" w:ascii="宋体" w:hAnsi="宋体" w:cs="宋体"/>
          <w:sz w:val="28"/>
          <w:szCs w:val="28"/>
          <w:lang w:eastAsia="zh-CN"/>
        </w:rPr>
        <w:t>上海市嘉定区马陆镇育绿路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239号1幢2层                </w:t>
      </w: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13564996729</w:t>
      </w:r>
      <w:bookmarkStart w:id="0" w:name="_GoBack"/>
      <w:bookmarkEnd w:id="0"/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开户行：农行嘉定支行戬浜分理处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银行账号：03832700040028350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纸质发票邮寄信息请提供如下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发票邮寄公司名称：上海玉喜服饰有限公司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发票邮寄地址：上海市嘉定区马陆镇</w:t>
      </w:r>
      <w:r>
        <w:rPr>
          <w:rFonts w:hint="eastAsia" w:ascii="宋体" w:hAnsi="宋体" w:cs="宋体"/>
          <w:sz w:val="28"/>
          <w:szCs w:val="28"/>
          <w:lang w:eastAsia="zh-CN"/>
        </w:rPr>
        <w:t>育绿路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239号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发票邮寄联系人名字和电话：陈晓喜18916584568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TI3NGYxMDI4ZDNkZTQ3M2YyYzMyZmJkY2Q0MDQifQ=="/>
  </w:docVars>
  <w:rsids>
    <w:rsidRoot w:val="001F68EA"/>
    <w:rsid w:val="000556E0"/>
    <w:rsid w:val="00091F9F"/>
    <w:rsid w:val="000D615C"/>
    <w:rsid w:val="001F68EA"/>
    <w:rsid w:val="00473193"/>
    <w:rsid w:val="004873E6"/>
    <w:rsid w:val="004C5A59"/>
    <w:rsid w:val="005E2C98"/>
    <w:rsid w:val="005F6CB5"/>
    <w:rsid w:val="00634F95"/>
    <w:rsid w:val="006D6AFA"/>
    <w:rsid w:val="00867474"/>
    <w:rsid w:val="008A31B6"/>
    <w:rsid w:val="008C3C4F"/>
    <w:rsid w:val="00A7193F"/>
    <w:rsid w:val="00B66CC3"/>
    <w:rsid w:val="00BB21F7"/>
    <w:rsid w:val="00CB66C0"/>
    <w:rsid w:val="00F855F9"/>
    <w:rsid w:val="06A97B04"/>
    <w:rsid w:val="1624307C"/>
    <w:rsid w:val="401E137B"/>
    <w:rsid w:val="4AF74D22"/>
    <w:rsid w:val="7B7F0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abd</Company>
  <Pages>1</Pages>
  <Words>147</Words>
  <Characters>200</Characters>
  <Lines>1</Lines>
  <Paragraphs>1</Paragraphs>
  <TotalTime>11</TotalTime>
  <ScaleCrop>false</ScaleCrop>
  <LinksUpToDate>false</LinksUpToDate>
  <CharactersWithSpaces>217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2020-04-15T02:21:00Z</dcterms:created>
  <dc:creator>Administrator</dc:creator>
  <cp:lastModifiedBy>Administrator</cp:lastModifiedBy>
  <dcterms:modified xsi:type="dcterms:W3CDTF">2022-09-05T07:21:18Z</dcterms:modified>
  <dc:title>开票资料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4A96FBAF67D74F6FADE13AF0921F7A37</vt:lpwstr>
  </property>
</Properties>
</file>